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52" w:rsidRDefault="00332F52" w:rsidP="00332F52">
      <w:pPr>
        <w:ind w:left="9214"/>
      </w:pPr>
      <w:bookmarkStart w:id="0" w:name="_GoBack"/>
      <w:bookmarkEnd w:id="0"/>
      <w:r w:rsidRPr="00236C38">
        <w:t xml:space="preserve">Приложение № </w:t>
      </w:r>
      <w:r>
        <w:t>1</w:t>
      </w:r>
    </w:p>
    <w:p w:rsidR="00332F52" w:rsidRDefault="00332F52" w:rsidP="00332F52">
      <w:pPr>
        <w:ind w:left="9214"/>
      </w:pPr>
      <w:r>
        <w:t>към Решение № 1552-МИ от</w:t>
      </w:r>
    </w:p>
    <w:p w:rsidR="00332F52" w:rsidRPr="00236C38" w:rsidRDefault="00332F52" w:rsidP="00332F52">
      <w:pPr>
        <w:ind w:left="9214"/>
      </w:pPr>
      <w:r>
        <w:t>28.08.2015 г.</w:t>
      </w:r>
    </w:p>
    <w:p w:rsidR="00332F52" w:rsidRPr="00236C38" w:rsidRDefault="00332F52" w:rsidP="00332F52">
      <w:pPr>
        <w:rPr>
          <w:b/>
        </w:rPr>
      </w:pPr>
    </w:p>
    <w:p w:rsidR="00332F52" w:rsidRPr="00D0215A" w:rsidRDefault="00332F52" w:rsidP="00332F52">
      <w:pPr>
        <w:jc w:val="center"/>
        <w:rPr>
          <w:b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>
        <w:rPr>
          <w:b/>
        </w:rPr>
        <w:t>–</w:t>
      </w:r>
      <w:r w:rsidR="00B749A4">
        <w:rPr>
          <w:b/>
        </w:rPr>
        <w:t xml:space="preserve"> </w:t>
      </w:r>
      <w:r>
        <w:rPr>
          <w:b/>
        </w:rPr>
        <w:t xml:space="preserve">Община </w:t>
      </w:r>
      <w:r w:rsidR="00B749A4">
        <w:rPr>
          <w:b/>
        </w:rPr>
        <w:t>Хаджидимово</w:t>
      </w:r>
      <w:r w:rsidR="00D0215A">
        <w:rPr>
          <w:b/>
        </w:rPr>
        <w:t xml:space="preserve"> </w:t>
      </w:r>
    </w:p>
    <w:p w:rsidR="00332F52" w:rsidRPr="00236C38" w:rsidRDefault="00332F52" w:rsidP="00332F52">
      <w:pPr>
        <w:ind w:firstLine="851"/>
        <w:jc w:val="both"/>
      </w:pPr>
    </w:p>
    <w:p w:rsidR="00332F52" w:rsidRPr="00441B73" w:rsidRDefault="00332F52" w:rsidP="00332F52">
      <w:pPr>
        <w:jc w:val="center"/>
        <w:rPr>
          <w:b/>
          <w:lang w:val="ru-RU"/>
        </w:rPr>
      </w:pPr>
      <w:r>
        <w:rPr>
          <w:b/>
        </w:rPr>
        <w:t>Публични електронни регистри на партиите, коалициите, местните коалиции и инициативните комитети в</w:t>
      </w:r>
    </w:p>
    <w:p w:rsidR="00332F52" w:rsidRDefault="00332F52" w:rsidP="00332F52">
      <w:pPr>
        <w:jc w:val="center"/>
        <w:rPr>
          <w:b/>
        </w:rPr>
      </w:pPr>
      <w:r w:rsidRPr="007200F3">
        <w:rPr>
          <w:b/>
        </w:rPr>
        <w:t xml:space="preserve">изборите за </w:t>
      </w:r>
      <w:r>
        <w:rPr>
          <w:b/>
        </w:rPr>
        <w:t>общински съветници и за кметове на 25 октомври 2015 г.</w:t>
      </w:r>
    </w:p>
    <w:p w:rsidR="00332F52" w:rsidRDefault="00332F52" w:rsidP="00332F52">
      <w:pPr>
        <w:jc w:val="center"/>
        <w:rPr>
          <w:b/>
        </w:rPr>
      </w:pPr>
    </w:p>
    <w:p w:rsidR="00332F52" w:rsidRPr="00492706" w:rsidRDefault="00492706" w:rsidP="004927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A6733B">
        <w:rPr>
          <w:rFonts w:ascii="Times New Roman" w:hAnsi="Times New Roman"/>
          <w:sz w:val="24"/>
          <w:szCs w:val="24"/>
          <w:u w:val="single"/>
          <w:lang w:val="bg-BG"/>
        </w:rPr>
        <w:t xml:space="preserve">Публичен регистър на </w:t>
      </w:r>
      <w:r>
        <w:rPr>
          <w:rFonts w:ascii="Times New Roman" w:hAnsi="Times New Roman"/>
          <w:sz w:val="24"/>
          <w:szCs w:val="24"/>
          <w:u w:val="single"/>
          <w:lang w:val="bg-BG"/>
        </w:rPr>
        <w:t xml:space="preserve">местните </w:t>
      </w:r>
      <w:r w:rsidRPr="00A6733B">
        <w:rPr>
          <w:rFonts w:ascii="Times New Roman" w:hAnsi="Times New Roman"/>
          <w:sz w:val="24"/>
          <w:szCs w:val="24"/>
          <w:u w:val="single"/>
          <w:lang w:val="bg-BG"/>
        </w:rPr>
        <w:t>коалиции</w:t>
      </w:r>
    </w:p>
    <w:p w:rsidR="002B3F4E" w:rsidRDefault="002B3F4E">
      <w:pPr>
        <w:rPr>
          <w:lang w:val="en-US"/>
        </w:rPr>
      </w:pPr>
    </w:p>
    <w:tbl>
      <w:tblPr>
        <w:tblW w:w="12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4"/>
        <w:gridCol w:w="1861"/>
        <w:gridCol w:w="2484"/>
        <w:gridCol w:w="1563"/>
        <w:gridCol w:w="5379"/>
      </w:tblGrid>
      <w:tr w:rsidR="00492706" w:rsidRPr="00D87077" w:rsidTr="00492706">
        <w:trPr>
          <w:tblHeader/>
          <w:jc w:val="center"/>
        </w:trPr>
        <w:tc>
          <w:tcPr>
            <w:tcW w:w="12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2706" w:rsidRDefault="00492706" w:rsidP="00962B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</w:p>
          <w:p w:rsidR="00492706" w:rsidRPr="00D87077" w:rsidRDefault="00492706" w:rsidP="00962B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 w:rsidRPr="00D87077">
              <w:rPr>
                <w:color w:val="000000"/>
              </w:rPr>
              <w:t xml:space="preserve"> </w:t>
            </w:r>
          </w:p>
        </w:tc>
        <w:tc>
          <w:tcPr>
            <w:tcW w:w="18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2706" w:rsidRPr="002B3F4E" w:rsidRDefault="00492706" w:rsidP="00962BD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коалиция</w:t>
            </w:r>
            <w:proofErr w:type="spellEnd"/>
          </w:p>
        </w:tc>
        <w:tc>
          <w:tcPr>
            <w:tcW w:w="2484" w:type="dxa"/>
            <w:shd w:val="clear" w:color="auto" w:fill="FEFEFE"/>
          </w:tcPr>
          <w:p w:rsidR="00492706" w:rsidRDefault="00492706" w:rsidP="00962BD0">
            <w:pPr>
              <w:jc w:val="center"/>
              <w:rPr>
                <w:color w:val="000000"/>
              </w:rPr>
            </w:pPr>
          </w:p>
          <w:p w:rsidR="00492706" w:rsidRDefault="00492706" w:rsidP="00962B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избор,</w:t>
            </w:r>
          </w:p>
          <w:p w:rsidR="00492706" w:rsidRPr="00D87077" w:rsidRDefault="00492706" w:rsidP="00962BD0">
            <w:pPr>
              <w:rPr>
                <w:color w:val="000000"/>
              </w:rPr>
            </w:pPr>
            <w:r>
              <w:rPr>
                <w:color w:val="000000"/>
              </w:rPr>
              <w:t>община/район/кметство</w:t>
            </w:r>
          </w:p>
        </w:tc>
        <w:tc>
          <w:tcPr>
            <w:tcW w:w="1563" w:type="dxa"/>
            <w:shd w:val="clear" w:color="auto" w:fill="FEFEFE"/>
            <w:vAlign w:val="center"/>
          </w:tcPr>
          <w:p w:rsidR="00492706" w:rsidRPr="00D87077" w:rsidRDefault="00492706" w:rsidP="00962B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537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2706" w:rsidRPr="00D87077" w:rsidRDefault="00492706" w:rsidP="00962BD0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r w:rsidRPr="00D87077">
              <w:rPr>
                <w:color w:val="000000"/>
                <w:shd w:val="clear" w:color="auto" w:fill="FEFEFE"/>
              </w:rPr>
              <w:t>eлектронен адрес, лице/а за контакт</w:t>
            </w:r>
          </w:p>
        </w:tc>
      </w:tr>
      <w:tr w:rsidR="00492706" w:rsidRPr="000E091C" w:rsidTr="00492706">
        <w:trPr>
          <w:tblHeader/>
          <w:jc w:val="center"/>
        </w:trPr>
        <w:tc>
          <w:tcPr>
            <w:tcW w:w="12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2706" w:rsidRPr="000E091C" w:rsidRDefault="00492706" w:rsidP="00962BD0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18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2706" w:rsidRPr="000E091C" w:rsidRDefault="00492706" w:rsidP="00962BD0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2484" w:type="dxa"/>
            <w:shd w:val="clear" w:color="auto" w:fill="FEFEFE"/>
          </w:tcPr>
          <w:p w:rsidR="00492706" w:rsidRPr="007423E6" w:rsidRDefault="00492706" w:rsidP="00962BD0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1563" w:type="dxa"/>
            <w:shd w:val="clear" w:color="auto" w:fill="FEFEFE"/>
          </w:tcPr>
          <w:p w:rsidR="00492706" w:rsidRPr="000E091C" w:rsidRDefault="00492706" w:rsidP="00962B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537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2706" w:rsidRPr="000E091C" w:rsidRDefault="00492706" w:rsidP="00962B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492706" w:rsidRPr="00D87077" w:rsidTr="00492706">
        <w:trPr>
          <w:jc w:val="center"/>
        </w:trPr>
        <w:tc>
          <w:tcPr>
            <w:tcW w:w="12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2706" w:rsidRPr="002B3F4E" w:rsidRDefault="00492706" w:rsidP="00FC72EE">
            <w:pPr>
              <w:rPr>
                <w:color w:val="000000"/>
              </w:rPr>
            </w:pPr>
            <w:r>
              <w:rPr>
                <w:color w:val="000000"/>
              </w:rPr>
              <w:t>№1/12.09.2015г..</w:t>
            </w:r>
          </w:p>
        </w:tc>
        <w:tc>
          <w:tcPr>
            <w:tcW w:w="18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2706" w:rsidRPr="00E24A2A" w:rsidRDefault="00492706" w:rsidP="002B3F4E">
            <w:pPr>
              <w:rPr>
                <w:color w:val="000000"/>
              </w:rPr>
            </w:pPr>
            <w:r>
              <w:rPr>
                <w:color w:val="000000"/>
              </w:rPr>
              <w:t>„БЪДЕЩЕ ЗА ОБЩИНА ХАДЖИДИМОВО”</w:t>
            </w:r>
          </w:p>
          <w:p w:rsidR="00492706" w:rsidRDefault="00492706" w:rsidP="002B3F4E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партии:</w:t>
            </w:r>
          </w:p>
          <w:p w:rsidR="00492706" w:rsidRDefault="00492706" w:rsidP="002B3F4E">
            <w:pPr>
              <w:rPr>
                <w:color w:val="000000"/>
              </w:rPr>
            </w:pPr>
          </w:p>
          <w:p w:rsidR="00492706" w:rsidRDefault="00492706" w:rsidP="002B3F4E">
            <w:pPr>
              <w:rPr>
                <w:color w:val="000000"/>
              </w:rPr>
            </w:pPr>
            <w:r>
              <w:rPr>
                <w:color w:val="000000"/>
              </w:rPr>
              <w:t>1.ПП„НАЦИОНАЛНО ДВИЖЕНИЕ ЗА СТАБИЛНОСТ И ВЪЗХОД”</w:t>
            </w:r>
          </w:p>
          <w:p w:rsidR="00492706" w:rsidRDefault="00492706" w:rsidP="002B3F4E">
            <w:pPr>
              <w:rPr>
                <w:color w:val="000000"/>
              </w:rPr>
            </w:pPr>
          </w:p>
          <w:p w:rsidR="00492706" w:rsidRPr="00D87077" w:rsidRDefault="00492706" w:rsidP="009A5878">
            <w:pPr>
              <w:rPr>
                <w:color w:val="000000"/>
              </w:rPr>
            </w:pPr>
            <w:r>
              <w:rPr>
                <w:color w:val="000000"/>
              </w:rPr>
              <w:t>2.ПП”ДВИЖЕНИЕ ЗА ПРАВА И СВОБОДИ”</w:t>
            </w:r>
          </w:p>
        </w:tc>
        <w:tc>
          <w:tcPr>
            <w:tcW w:w="2484" w:type="dxa"/>
            <w:shd w:val="clear" w:color="auto" w:fill="FEFEFE"/>
          </w:tcPr>
          <w:p w:rsidR="00492706" w:rsidRDefault="00492706" w:rsidP="00962BD0">
            <w:pPr>
              <w:rPr>
                <w:color w:val="000000"/>
              </w:rPr>
            </w:pPr>
            <w:r>
              <w:rPr>
                <w:color w:val="000000"/>
              </w:rPr>
              <w:t>Кмет на община</w:t>
            </w:r>
          </w:p>
        </w:tc>
        <w:tc>
          <w:tcPr>
            <w:tcW w:w="1563" w:type="dxa"/>
            <w:shd w:val="clear" w:color="auto" w:fill="FEFEFE"/>
          </w:tcPr>
          <w:p w:rsidR="00492706" w:rsidRDefault="00492706" w:rsidP="00962BD0">
            <w:pPr>
              <w:rPr>
                <w:color w:val="333333"/>
                <w:shd w:val="clear" w:color="auto" w:fill="FFFFFF"/>
              </w:rPr>
            </w:pPr>
          </w:p>
          <w:p w:rsidR="00492706" w:rsidRPr="00730BB1" w:rsidRDefault="00492706" w:rsidP="00962BD0">
            <w:pPr>
              <w:rPr>
                <w:color w:val="000000" w:themeColor="text1"/>
                <w:shd w:val="clear" w:color="auto" w:fill="FFFFFF"/>
              </w:rPr>
            </w:pPr>
          </w:p>
          <w:p w:rsidR="00492706" w:rsidRPr="00AA3E2C" w:rsidRDefault="00A769E5" w:rsidP="00730BB1">
            <w:pPr>
              <w:rPr>
                <w:color w:val="000000"/>
              </w:rPr>
            </w:pPr>
            <w:hyperlink r:id="rId5" w:history="1">
              <w:r w:rsidR="00492706" w:rsidRPr="00426378">
                <w:rPr>
                  <w:rStyle w:val="Hyperlink"/>
                  <w:shd w:val="clear" w:color="auto" w:fill="FFFFFF"/>
                </w:rPr>
                <w:t>РЕШЕНИЕ </w:t>
              </w:r>
              <w:r w:rsidR="00492706" w:rsidRPr="00426378">
                <w:rPr>
                  <w:rStyle w:val="Hyperlink"/>
                </w:rPr>
                <w:br/>
              </w:r>
              <w:r w:rsidR="00492706" w:rsidRPr="00426378">
                <w:rPr>
                  <w:rStyle w:val="Hyperlink"/>
                  <w:shd w:val="clear" w:color="auto" w:fill="FFFFFF"/>
                </w:rPr>
                <w:t>№ 16-МИ-НР</w:t>
              </w:r>
              <w:r w:rsidR="00492706" w:rsidRPr="00426378">
                <w:rPr>
                  <w:rStyle w:val="Hyperlink"/>
                </w:rPr>
                <w:br/>
              </w:r>
              <w:r w:rsidR="00492706" w:rsidRPr="00426378">
                <w:rPr>
                  <w:rStyle w:val="Hyperlink"/>
                  <w:shd w:val="clear" w:color="auto" w:fill="FFFFFF"/>
                </w:rPr>
                <w:t>Хаджидимово</w:t>
              </w:r>
              <w:r w:rsidR="00BE7ED0">
                <w:rPr>
                  <w:rStyle w:val="Hyperlink"/>
                  <w:shd w:val="clear" w:color="auto" w:fill="FFFFFF"/>
                </w:rPr>
                <w:t>, 1</w:t>
              </w:r>
              <w:r w:rsidR="00BE7ED0">
                <w:rPr>
                  <w:rStyle w:val="Hyperlink"/>
                  <w:shd w:val="clear" w:color="auto" w:fill="FFFFFF"/>
                  <w:lang w:val="en-US"/>
                </w:rPr>
                <w:t>4</w:t>
              </w:r>
              <w:r w:rsidR="00492706" w:rsidRPr="00426378">
                <w:rPr>
                  <w:rStyle w:val="Hyperlink"/>
                  <w:shd w:val="clear" w:color="auto" w:fill="FFFFFF"/>
                </w:rPr>
                <w:t>.09.2015</w:t>
              </w:r>
              <w:r w:rsidR="00492706" w:rsidRPr="00426378">
                <w:rPr>
                  <w:rStyle w:val="Hyperlink"/>
                </w:rPr>
                <w:t xml:space="preserve"> г.</w:t>
              </w:r>
            </w:hyperlink>
          </w:p>
        </w:tc>
        <w:tc>
          <w:tcPr>
            <w:tcW w:w="537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2706" w:rsidRDefault="00492706" w:rsidP="00730BB1">
            <w:pPr>
              <w:rPr>
                <w:color w:val="000000"/>
              </w:rPr>
            </w:pPr>
          </w:p>
          <w:p w:rsidR="00492706" w:rsidRDefault="00492706" w:rsidP="00730BB1">
            <w:pPr>
              <w:rPr>
                <w:color w:val="000000"/>
              </w:rPr>
            </w:pPr>
          </w:p>
          <w:p w:rsidR="00492706" w:rsidRDefault="00492706" w:rsidP="00730BB1">
            <w:pPr>
              <w:rPr>
                <w:color w:val="000000"/>
              </w:rPr>
            </w:pPr>
          </w:p>
          <w:p w:rsidR="00492706" w:rsidRDefault="00492706" w:rsidP="00730BB1">
            <w:pPr>
              <w:rPr>
                <w:color w:val="000000"/>
              </w:rPr>
            </w:pPr>
          </w:p>
          <w:p w:rsidR="00492706" w:rsidRDefault="00492706" w:rsidP="00730BB1">
            <w:pPr>
              <w:rPr>
                <w:color w:val="000000"/>
              </w:rPr>
            </w:pPr>
          </w:p>
          <w:p w:rsidR="00492706" w:rsidRDefault="00492706" w:rsidP="00730BB1">
            <w:pPr>
              <w:rPr>
                <w:color w:val="000000"/>
              </w:rPr>
            </w:pPr>
          </w:p>
          <w:p w:rsidR="00492706" w:rsidRDefault="00492706" w:rsidP="00730BB1">
            <w:pPr>
              <w:rPr>
                <w:color w:val="000000"/>
              </w:rPr>
            </w:pPr>
          </w:p>
          <w:p w:rsidR="00492706" w:rsidRDefault="00492706" w:rsidP="00730BB1">
            <w:pPr>
              <w:rPr>
                <w:color w:val="000000"/>
              </w:rPr>
            </w:pPr>
          </w:p>
          <w:p w:rsidR="00492706" w:rsidRDefault="00492706" w:rsidP="00730BB1">
            <w:pPr>
              <w:rPr>
                <w:color w:val="000000"/>
              </w:rPr>
            </w:pPr>
            <w:r>
              <w:rPr>
                <w:color w:val="000000"/>
              </w:rPr>
              <w:t xml:space="preserve">гр. Хаджидимово, п.к.2933, ул.”Гоце Делчев” </w:t>
            </w:r>
            <w:r w:rsidRPr="00730BB1">
              <w:rPr>
                <w:color w:val="000000" w:themeColor="text1"/>
                <w:shd w:val="clear" w:color="auto" w:fill="FFFFFF"/>
              </w:rPr>
              <w:t>№</w:t>
            </w:r>
            <w:r>
              <w:rPr>
                <w:color w:val="000000" w:themeColor="text1"/>
                <w:shd w:val="clear" w:color="auto" w:fill="FFFFFF"/>
              </w:rPr>
              <w:t xml:space="preserve"> 20</w:t>
            </w:r>
            <w:r>
              <w:rPr>
                <w:color w:val="000000"/>
              </w:rPr>
              <w:t xml:space="preserve">, Димитър Пумпалов </w:t>
            </w:r>
          </w:p>
          <w:p w:rsidR="00492706" w:rsidRDefault="00492706" w:rsidP="00730BB1">
            <w:pPr>
              <w:rPr>
                <w:color w:val="000000"/>
              </w:rPr>
            </w:pPr>
          </w:p>
          <w:p w:rsidR="00492706" w:rsidRDefault="00492706" w:rsidP="00730BB1">
            <w:pPr>
              <w:rPr>
                <w:color w:val="000000"/>
              </w:rPr>
            </w:pPr>
          </w:p>
          <w:p w:rsidR="00492706" w:rsidRDefault="00492706" w:rsidP="00730BB1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Абланица, п.к.2932, ул.”Места” </w:t>
            </w:r>
            <w:r w:rsidRPr="00730BB1">
              <w:rPr>
                <w:color w:val="000000" w:themeColor="text1"/>
                <w:shd w:val="clear" w:color="auto" w:fill="FFFFFF"/>
              </w:rPr>
              <w:t>№</w:t>
            </w:r>
            <w:r>
              <w:rPr>
                <w:color w:val="000000" w:themeColor="text1"/>
                <w:shd w:val="clear" w:color="auto" w:fill="FFFFFF"/>
              </w:rPr>
              <w:t xml:space="preserve"> 8</w:t>
            </w:r>
            <w:r>
              <w:rPr>
                <w:color w:val="000000"/>
              </w:rPr>
              <w:t>,</w:t>
            </w:r>
          </w:p>
          <w:p w:rsidR="00492706" w:rsidRPr="00363B67" w:rsidRDefault="00492706" w:rsidP="00730BB1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Мехмед Имамов, </w:t>
            </w:r>
            <w:r>
              <w:rPr>
                <w:color w:val="000000"/>
                <w:lang w:val="en-US"/>
              </w:rPr>
              <w:t>m.imamov@abv.bg</w:t>
            </w:r>
            <w:r>
              <w:rPr>
                <w:color w:val="000000"/>
              </w:rPr>
              <w:t>,</w:t>
            </w:r>
          </w:p>
          <w:p w:rsidR="00492706" w:rsidRPr="002B3F4E" w:rsidRDefault="00492706" w:rsidP="00730BB1">
            <w:pPr>
              <w:rPr>
                <w:color w:val="000000"/>
              </w:rPr>
            </w:pPr>
            <w:r>
              <w:rPr>
                <w:color w:val="000000"/>
              </w:rPr>
              <w:t>0882336720</w:t>
            </w:r>
          </w:p>
          <w:p w:rsidR="00492706" w:rsidRPr="002B3F4E" w:rsidRDefault="00492706" w:rsidP="002B3F4E">
            <w:pPr>
              <w:rPr>
                <w:color w:val="000000"/>
              </w:rPr>
            </w:pPr>
          </w:p>
        </w:tc>
      </w:tr>
      <w:tr w:rsidR="00492706" w:rsidRPr="00D87077" w:rsidTr="00492706">
        <w:trPr>
          <w:jc w:val="center"/>
        </w:trPr>
        <w:tc>
          <w:tcPr>
            <w:tcW w:w="12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2706" w:rsidRPr="00EE3BB4" w:rsidRDefault="00492706" w:rsidP="00962BD0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lastRenderedPageBreak/>
              <w:t>№2/12.09.</w:t>
            </w:r>
          </w:p>
          <w:p w:rsidR="00492706" w:rsidRDefault="00492706" w:rsidP="00962BD0">
            <w:pPr>
              <w:rPr>
                <w:color w:val="000000"/>
              </w:rPr>
            </w:pPr>
            <w:r>
              <w:rPr>
                <w:color w:val="000000"/>
              </w:rPr>
              <w:t>2015г.</w:t>
            </w:r>
          </w:p>
        </w:tc>
        <w:tc>
          <w:tcPr>
            <w:tcW w:w="18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2706" w:rsidRPr="00E24A2A" w:rsidRDefault="00492706" w:rsidP="009A5878">
            <w:pPr>
              <w:rPr>
                <w:color w:val="000000"/>
              </w:rPr>
            </w:pPr>
            <w:r>
              <w:rPr>
                <w:color w:val="000000"/>
              </w:rPr>
              <w:t>„БЪДЕЩЕ ЗА ОБЩИНА ХАДЖИДИМОВО”</w:t>
            </w:r>
          </w:p>
          <w:p w:rsidR="00492706" w:rsidRDefault="00492706" w:rsidP="009A5878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партии:</w:t>
            </w:r>
          </w:p>
          <w:p w:rsidR="00492706" w:rsidRDefault="00492706" w:rsidP="009A5878">
            <w:pPr>
              <w:rPr>
                <w:color w:val="000000"/>
              </w:rPr>
            </w:pPr>
          </w:p>
          <w:p w:rsidR="00492706" w:rsidRDefault="00492706" w:rsidP="009A5878">
            <w:pPr>
              <w:rPr>
                <w:color w:val="000000"/>
              </w:rPr>
            </w:pPr>
            <w:r>
              <w:rPr>
                <w:color w:val="000000"/>
              </w:rPr>
              <w:t>1.ПП„НАЦИОНАЛНО ДВИЖЕНИЕ ЗА СТАБИЛНОСТ И ВЪЗХОД”</w:t>
            </w:r>
          </w:p>
          <w:p w:rsidR="00492706" w:rsidRDefault="00492706" w:rsidP="009A5878">
            <w:pPr>
              <w:rPr>
                <w:color w:val="000000"/>
              </w:rPr>
            </w:pPr>
          </w:p>
          <w:p w:rsidR="00492706" w:rsidRDefault="00492706" w:rsidP="009A5878">
            <w:pPr>
              <w:rPr>
                <w:color w:val="000000"/>
              </w:rPr>
            </w:pPr>
            <w:r>
              <w:rPr>
                <w:color w:val="000000"/>
              </w:rPr>
              <w:t>2.ПП”ДВИЖЕНИЕ ЗА ПРАВА И СВОБОДИ”</w:t>
            </w:r>
          </w:p>
          <w:p w:rsidR="00492706" w:rsidRDefault="00492706" w:rsidP="00363B67">
            <w:pPr>
              <w:rPr>
                <w:color w:val="000000"/>
              </w:rPr>
            </w:pPr>
          </w:p>
        </w:tc>
        <w:tc>
          <w:tcPr>
            <w:tcW w:w="2484" w:type="dxa"/>
            <w:shd w:val="clear" w:color="auto" w:fill="FEFEFE"/>
          </w:tcPr>
          <w:p w:rsidR="00492706" w:rsidRDefault="00492706" w:rsidP="00426378">
            <w:pPr>
              <w:rPr>
                <w:color w:val="000000"/>
              </w:rPr>
            </w:pPr>
            <w:r>
              <w:rPr>
                <w:color w:val="000000"/>
              </w:rPr>
              <w:t>Кмет на кметство</w:t>
            </w:r>
          </w:p>
          <w:p w:rsidR="00492706" w:rsidRDefault="00492706" w:rsidP="00426378">
            <w:pPr>
              <w:rPr>
                <w:lang w:val="ru-RU"/>
              </w:rPr>
            </w:pPr>
            <w:r>
              <w:t>Абланица</w:t>
            </w:r>
            <w:r>
              <w:rPr>
                <w:lang w:val="ru-RU"/>
              </w:rPr>
              <w:t xml:space="preserve">, </w:t>
            </w:r>
          </w:p>
          <w:p w:rsidR="00492706" w:rsidRDefault="00492706" w:rsidP="00426378">
            <w:pPr>
              <w:rPr>
                <w:lang w:val="ru-RU"/>
              </w:rPr>
            </w:pPr>
            <w:r>
              <w:rPr>
                <w:lang w:val="ru-RU"/>
              </w:rPr>
              <w:t xml:space="preserve">Беслен, </w:t>
            </w:r>
          </w:p>
          <w:p w:rsidR="00492706" w:rsidRDefault="00492706" w:rsidP="00426378">
            <w:pPr>
              <w:rPr>
                <w:lang w:val="ru-RU"/>
              </w:rPr>
            </w:pPr>
            <w:r>
              <w:rPr>
                <w:lang w:val="ru-RU"/>
              </w:rPr>
              <w:t>Блатска,</w:t>
            </w:r>
          </w:p>
          <w:p w:rsidR="00492706" w:rsidRDefault="00492706" w:rsidP="00426378">
            <w:pPr>
              <w:rPr>
                <w:lang w:val="ru-RU"/>
              </w:rPr>
            </w:pPr>
            <w:r>
              <w:rPr>
                <w:lang w:val="ru-RU"/>
              </w:rPr>
              <w:t xml:space="preserve">Ново Лески, </w:t>
            </w:r>
          </w:p>
          <w:p w:rsidR="00492706" w:rsidRDefault="00492706" w:rsidP="00426378">
            <w:pPr>
              <w:rPr>
                <w:lang w:val="ru-RU"/>
              </w:rPr>
            </w:pPr>
            <w:r>
              <w:rPr>
                <w:lang w:val="ru-RU"/>
              </w:rPr>
              <w:t xml:space="preserve">Петрелик, </w:t>
            </w:r>
          </w:p>
          <w:p w:rsidR="00492706" w:rsidRDefault="00492706" w:rsidP="00426378">
            <w:pPr>
              <w:rPr>
                <w:lang w:val="ru-RU"/>
              </w:rPr>
            </w:pPr>
            <w:r>
              <w:rPr>
                <w:lang w:val="ru-RU"/>
              </w:rPr>
              <w:t xml:space="preserve">Садово, </w:t>
            </w:r>
          </w:p>
          <w:p w:rsidR="00492706" w:rsidRDefault="00492706" w:rsidP="00426378">
            <w:pPr>
              <w:rPr>
                <w:lang w:val="ru-RU"/>
              </w:rPr>
            </w:pPr>
            <w:r>
              <w:rPr>
                <w:lang w:val="ru-RU"/>
              </w:rPr>
              <w:t xml:space="preserve">Теплен, </w:t>
            </w:r>
          </w:p>
          <w:p w:rsidR="00492706" w:rsidRDefault="00492706" w:rsidP="00426378">
            <w:pPr>
              <w:rPr>
                <w:color w:val="000000"/>
              </w:rPr>
            </w:pPr>
            <w:r>
              <w:rPr>
                <w:lang w:val="ru-RU"/>
              </w:rPr>
              <w:t>Тешово</w:t>
            </w:r>
          </w:p>
          <w:p w:rsidR="00492706" w:rsidRDefault="00492706" w:rsidP="00426378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FEFEFE"/>
          </w:tcPr>
          <w:p w:rsidR="00492706" w:rsidRDefault="00492706" w:rsidP="00FC72EE">
            <w:pPr>
              <w:rPr>
                <w:color w:val="333333"/>
                <w:shd w:val="clear" w:color="auto" w:fill="FFFFFF"/>
              </w:rPr>
            </w:pPr>
          </w:p>
          <w:p w:rsidR="00492706" w:rsidRDefault="00492706" w:rsidP="00FC72EE">
            <w:pPr>
              <w:rPr>
                <w:color w:val="333333"/>
                <w:shd w:val="clear" w:color="auto" w:fill="FFFFFF"/>
              </w:rPr>
            </w:pPr>
          </w:p>
          <w:p w:rsidR="00492706" w:rsidRDefault="00492706" w:rsidP="00FC72EE">
            <w:pPr>
              <w:rPr>
                <w:color w:val="333333"/>
                <w:shd w:val="clear" w:color="auto" w:fill="FFFFFF"/>
              </w:rPr>
            </w:pPr>
          </w:p>
          <w:p w:rsidR="00492706" w:rsidRPr="00426378" w:rsidRDefault="00A769E5" w:rsidP="00426378">
            <w:pPr>
              <w:rPr>
                <w:color w:val="000000"/>
              </w:rPr>
            </w:pPr>
            <w:hyperlink r:id="rId6" w:history="1">
              <w:r w:rsidR="00492706" w:rsidRPr="00234512">
                <w:rPr>
                  <w:rStyle w:val="Hyperlink"/>
                  <w:shd w:val="clear" w:color="auto" w:fill="FFFFFF"/>
                </w:rPr>
                <w:t>РЕШЕНИЕ </w:t>
              </w:r>
              <w:r w:rsidR="00492706" w:rsidRPr="00234512">
                <w:rPr>
                  <w:rStyle w:val="Hyperlink"/>
                </w:rPr>
                <w:br/>
              </w:r>
              <w:r w:rsidR="00492706" w:rsidRPr="00234512">
                <w:rPr>
                  <w:rStyle w:val="Hyperlink"/>
                  <w:shd w:val="clear" w:color="auto" w:fill="FFFFFF"/>
                </w:rPr>
                <w:t>№ 17-МИ-НР</w:t>
              </w:r>
              <w:r w:rsidR="00492706" w:rsidRPr="00234512">
                <w:rPr>
                  <w:rStyle w:val="Hyperlink"/>
                </w:rPr>
                <w:br/>
              </w:r>
              <w:r w:rsidR="00BE7ED0">
                <w:rPr>
                  <w:rStyle w:val="Hyperlink"/>
                  <w:shd w:val="clear" w:color="auto" w:fill="FFFFFF"/>
                </w:rPr>
                <w:t>Хаджидимово, 1</w:t>
              </w:r>
              <w:r w:rsidR="00BE7ED0">
                <w:rPr>
                  <w:rStyle w:val="Hyperlink"/>
                  <w:shd w:val="clear" w:color="auto" w:fill="FFFFFF"/>
                  <w:lang w:val="en-US"/>
                </w:rPr>
                <w:t>4</w:t>
              </w:r>
              <w:r w:rsidR="00492706" w:rsidRPr="00234512">
                <w:rPr>
                  <w:rStyle w:val="Hyperlink"/>
                  <w:shd w:val="clear" w:color="auto" w:fill="FFFFFF"/>
                </w:rPr>
                <w:t>.09.2015 г.</w:t>
              </w:r>
            </w:hyperlink>
          </w:p>
        </w:tc>
        <w:tc>
          <w:tcPr>
            <w:tcW w:w="537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2706" w:rsidRDefault="00492706" w:rsidP="00234512">
            <w:pPr>
              <w:rPr>
                <w:color w:val="000000"/>
              </w:rPr>
            </w:pPr>
          </w:p>
          <w:p w:rsidR="00492706" w:rsidRDefault="00492706" w:rsidP="00234512">
            <w:pPr>
              <w:rPr>
                <w:color w:val="000000"/>
              </w:rPr>
            </w:pPr>
          </w:p>
          <w:p w:rsidR="00492706" w:rsidRDefault="00492706" w:rsidP="00234512">
            <w:pPr>
              <w:rPr>
                <w:color w:val="000000"/>
              </w:rPr>
            </w:pPr>
          </w:p>
          <w:p w:rsidR="00492706" w:rsidRDefault="00492706" w:rsidP="00234512">
            <w:pPr>
              <w:rPr>
                <w:color w:val="000000"/>
              </w:rPr>
            </w:pPr>
          </w:p>
          <w:p w:rsidR="00492706" w:rsidRDefault="00492706" w:rsidP="00234512">
            <w:pPr>
              <w:rPr>
                <w:color w:val="000000"/>
              </w:rPr>
            </w:pPr>
          </w:p>
          <w:p w:rsidR="00492706" w:rsidRDefault="00492706" w:rsidP="00234512">
            <w:pPr>
              <w:rPr>
                <w:color w:val="000000"/>
              </w:rPr>
            </w:pPr>
          </w:p>
          <w:p w:rsidR="00492706" w:rsidRDefault="00492706" w:rsidP="00234512">
            <w:pPr>
              <w:rPr>
                <w:color w:val="000000"/>
              </w:rPr>
            </w:pPr>
            <w:r>
              <w:rPr>
                <w:color w:val="000000"/>
              </w:rPr>
              <w:t xml:space="preserve">гр. Хаджидимово, п.к.2933, ул.”Гоце Делчев” </w:t>
            </w:r>
            <w:r w:rsidRPr="00730BB1">
              <w:rPr>
                <w:color w:val="000000" w:themeColor="text1"/>
                <w:shd w:val="clear" w:color="auto" w:fill="FFFFFF"/>
              </w:rPr>
              <w:t>№</w:t>
            </w:r>
            <w:r>
              <w:rPr>
                <w:color w:val="000000" w:themeColor="text1"/>
                <w:shd w:val="clear" w:color="auto" w:fill="FFFFFF"/>
              </w:rPr>
              <w:t xml:space="preserve"> 20</w:t>
            </w:r>
            <w:r>
              <w:rPr>
                <w:color w:val="000000"/>
              </w:rPr>
              <w:t xml:space="preserve">, Димитър Пумпалов </w:t>
            </w:r>
          </w:p>
          <w:p w:rsidR="00492706" w:rsidRDefault="00492706" w:rsidP="00234512">
            <w:pPr>
              <w:rPr>
                <w:color w:val="000000"/>
              </w:rPr>
            </w:pPr>
          </w:p>
          <w:p w:rsidR="00492706" w:rsidRDefault="00492706" w:rsidP="00234512">
            <w:pPr>
              <w:rPr>
                <w:color w:val="000000"/>
              </w:rPr>
            </w:pPr>
          </w:p>
          <w:p w:rsidR="00492706" w:rsidRDefault="00492706" w:rsidP="00234512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Абланица, п.к.2932, ул.”Места” </w:t>
            </w:r>
            <w:r w:rsidRPr="00730BB1">
              <w:rPr>
                <w:color w:val="000000" w:themeColor="text1"/>
                <w:shd w:val="clear" w:color="auto" w:fill="FFFFFF"/>
              </w:rPr>
              <w:t>№</w:t>
            </w:r>
            <w:r>
              <w:rPr>
                <w:color w:val="000000" w:themeColor="text1"/>
                <w:shd w:val="clear" w:color="auto" w:fill="FFFFFF"/>
              </w:rPr>
              <w:t xml:space="preserve"> 8</w:t>
            </w:r>
            <w:r>
              <w:rPr>
                <w:color w:val="000000"/>
              </w:rPr>
              <w:t>,</w:t>
            </w:r>
          </w:p>
          <w:p w:rsidR="00492706" w:rsidRPr="00363B67" w:rsidRDefault="00492706" w:rsidP="0023451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Мехмед Имамов, </w:t>
            </w:r>
            <w:r>
              <w:rPr>
                <w:color w:val="000000"/>
                <w:lang w:val="en-US"/>
              </w:rPr>
              <w:t>m.imamov@abv.bg</w:t>
            </w:r>
            <w:r>
              <w:rPr>
                <w:color w:val="000000"/>
              </w:rPr>
              <w:t>,</w:t>
            </w:r>
          </w:p>
          <w:p w:rsidR="00492706" w:rsidRPr="002B3F4E" w:rsidRDefault="00492706" w:rsidP="00234512">
            <w:pPr>
              <w:rPr>
                <w:color w:val="000000"/>
              </w:rPr>
            </w:pPr>
            <w:r>
              <w:rPr>
                <w:color w:val="000000"/>
              </w:rPr>
              <w:t>0882336720</w:t>
            </w:r>
          </w:p>
          <w:p w:rsidR="00492706" w:rsidRPr="002B3F4E" w:rsidRDefault="00492706" w:rsidP="00C85953">
            <w:pPr>
              <w:rPr>
                <w:color w:val="000000"/>
              </w:rPr>
            </w:pPr>
          </w:p>
        </w:tc>
      </w:tr>
      <w:tr w:rsidR="00492706" w:rsidRPr="00D87077" w:rsidTr="00492706">
        <w:trPr>
          <w:jc w:val="center"/>
        </w:trPr>
        <w:tc>
          <w:tcPr>
            <w:tcW w:w="12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2706" w:rsidRPr="00EE3BB4" w:rsidRDefault="00492706" w:rsidP="00FC72EE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№3/12.09.2015г.</w:t>
            </w:r>
          </w:p>
        </w:tc>
        <w:tc>
          <w:tcPr>
            <w:tcW w:w="18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2706" w:rsidRPr="00E24A2A" w:rsidRDefault="00492706" w:rsidP="009A5878">
            <w:pPr>
              <w:rPr>
                <w:color w:val="000000"/>
              </w:rPr>
            </w:pPr>
            <w:r>
              <w:rPr>
                <w:color w:val="000000"/>
              </w:rPr>
              <w:t>„БЪДЕЩЕ ЗА ОБЩИНА ХАДЖИДИМОВО”</w:t>
            </w:r>
          </w:p>
          <w:p w:rsidR="00492706" w:rsidRDefault="00492706" w:rsidP="009A5878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партии:</w:t>
            </w:r>
          </w:p>
          <w:p w:rsidR="00492706" w:rsidRDefault="00492706" w:rsidP="009A5878">
            <w:pPr>
              <w:rPr>
                <w:color w:val="000000"/>
              </w:rPr>
            </w:pPr>
          </w:p>
          <w:p w:rsidR="00492706" w:rsidRDefault="00492706" w:rsidP="009A5878">
            <w:pPr>
              <w:rPr>
                <w:color w:val="000000"/>
              </w:rPr>
            </w:pPr>
            <w:r>
              <w:rPr>
                <w:color w:val="000000"/>
              </w:rPr>
              <w:t xml:space="preserve">1.ПП„НАЦИОНАЛНО ДВИЖЕНИЕ ЗА </w:t>
            </w:r>
            <w:r>
              <w:rPr>
                <w:color w:val="000000"/>
              </w:rPr>
              <w:lastRenderedPageBreak/>
              <w:t>СТАБИЛНОСТ И ВЪЗХОД”</w:t>
            </w:r>
          </w:p>
          <w:p w:rsidR="00492706" w:rsidRDefault="00492706" w:rsidP="009A5878">
            <w:pPr>
              <w:rPr>
                <w:color w:val="000000"/>
              </w:rPr>
            </w:pPr>
          </w:p>
          <w:p w:rsidR="00492706" w:rsidRPr="00D87077" w:rsidRDefault="00492706" w:rsidP="009A5878">
            <w:pPr>
              <w:rPr>
                <w:color w:val="000000"/>
              </w:rPr>
            </w:pPr>
            <w:r>
              <w:rPr>
                <w:color w:val="000000"/>
              </w:rPr>
              <w:t>2.ПП”ДВИЖЕНИЕ ЗА ПРАВА И СВОБОДИ”</w:t>
            </w:r>
          </w:p>
        </w:tc>
        <w:tc>
          <w:tcPr>
            <w:tcW w:w="2484" w:type="dxa"/>
            <w:shd w:val="clear" w:color="auto" w:fill="FEFEFE"/>
          </w:tcPr>
          <w:p w:rsidR="00492706" w:rsidRDefault="00492706" w:rsidP="00962BD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Общински съветници</w:t>
            </w:r>
          </w:p>
        </w:tc>
        <w:tc>
          <w:tcPr>
            <w:tcW w:w="1563" w:type="dxa"/>
            <w:shd w:val="clear" w:color="auto" w:fill="FEFEFE"/>
          </w:tcPr>
          <w:p w:rsidR="00492706" w:rsidRDefault="00492706" w:rsidP="00FC72EE">
            <w:pPr>
              <w:rPr>
                <w:color w:val="333333"/>
                <w:shd w:val="clear" w:color="auto" w:fill="FFFFFF"/>
              </w:rPr>
            </w:pPr>
          </w:p>
          <w:p w:rsidR="00492706" w:rsidRDefault="00492706" w:rsidP="00FC72EE">
            <w:pPr>
              <w:rPr>
                <w:color w:val="333333"/>
                <w:shd w:val="clear" w:color="auto" w:fill="FFFFFF"/>
              </w:rPr>
            </w:pPr>
          </w:p>
          <w:p w:rsidR="00492706" w:rsidRPr="00234512" w:rsidRDefault="00A769E5" w:rsidP="00234512">
            <w:pPr>
              <w:rPr>
                <w:color w:val="000000"/>
              </w:rPr>
            </w:pPr>
            <w:hyperlink r:id="rId7" w:history="1">
              <w:r w:rsidR="00492706" w:rsidRPr="00234512">
                <w:rPr>
                  <w:rStyle w:val="Hyperlink"/>
                  <w:shd w:val="clear" w:color="auto" w:fill="FFFFFF"/>
                </w:rPr>
                <w:t>РЕШЕНИЕ </w:t>
              </w:r>
              <w:r w:rsidR="00492706" w:rsidRPr="00234512">
                <w:rPr>
                  <w:rStyle w:val="Hyperlink"/>
                </w:rPr>
                <w:br/>
              </w:r>
              <w:r w:rsidR="00492706" w:rsidRPr="00234512">
                <w:rPr>
                  <w:rStyle w:val="Hyperlink"/>
                  <w:shd w:val="clear" w:color="auto" w:fill="FFFFFF"/>
                </w:rPr>
                <w:t>№ 18-МИ-НР</w:t>
              </w:r>
              <w:r w:rsidR="00492706" w:rsidRPr="00234512">
                <w:rPr>
                  <w:rStyle w:val="Hyperlink"/>
                </w:rPr>
                <w:br/>
              </w:r>
              <w:r w:rsidR="00BE7ED0">
                <w:rPr>
                  <w:rStyle w:val="Hyperlink"/>
                  <w:shd w:val="clear" w:color="auto" w:fill="FFFFFF"/>
                </w:rPr>
                <w:t>Хаджидимово, 1</w:t>
              </w:r>
              <w:r w:rsidR="00BE7ED0">
                <w:rPr>
                  <w:rStyle w:val="Hyperlink"/>
                  <w:shd w:val="clear" w:color="auto" w:fill="FFFFFF"/>
                  <w:lang w:val="en-US"/>
                </w:rPr>
                <w:t>4</w:t>
              </w:r>
              <w:r w:rsidR="00492706" w:rsidRPr="00234512">
                <w:rPr>
                  <w:rStyle w:val="Hyperlink"/>
                  <w:shd w:val="clear" w:color="auto" w:fill="FFFFFF"/>
                </w:rPr>
                <w:t>.09.2015</w:t>
              </w:r>
            </w:hyperlink>
          </w:p>
        </w:tc>
        <w:tc>
          <w:tcPr>
            <w:tcW w:w="537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2706" w:rsidRDefault="00492706" w:rsidP="00234512">
            <w:pPr>
              <w:rPr>
                <w:color w:val="000000"/>
              </w:rPr>
            </w:pPr>
          </w:p>
          <w:p w:rsidR="00492706" w:rsidRDefault="00492706" w:rsidP="00234512">
            <w:pPr>
              <w:rPr>
                <w:color w:val="000000"/>
              </w:rPr>
            </w:pPr>
          </w:p>
          <w:p w:rsidR="00492706" w:rsidRDefault="00492706" w:rsidP="00234512">
            <w:pPr>
              <w:rPr>
                <w:color w:val="000000"/>
              </w:rPr>
            </w:pPr>
          </w:p>
          <w:p w:rsidR="00492706" w:rsidRDefault="00492706" w:rsidP="00234512">
            <w:pPr>
              <w:rPr>
                <w:color w:val="000000"/>
              </w:rPr>
            </w:pPr>
          </w:p>
          <w:p w:rsidR="00492706" w:rsidRDefault="00492706" w:rsidP="00234512">
            <w:pPr>
              <w:rPr>
                <w:color w:val="000000"/>
              </w:rPr>
            </w:pPr>
          </w:p>
          <w:p w:rsidR="00492706" w:rsidRDefault="00492706" w:rsidP="00234512">
            <w:pPr>
              <w:rPr>
                <w:color w:val="000000"/>
              </w:rPr>
            </w:pPr>
          </w:p>
          <w:p w:rsidR="00492706" w:rsidRDefault="00492706" w:rsidP="00234512">
            <w:pPr>
              <w:rPr>
                <w:color w:val="000000"/>
              </w:rPr>
            </w:pPr>
          </w:p>
          <w:p w:rsidR="00492706" w:rsidRDefault="00492706" w:rsidP="00234512">
            <w:pPr>
              <w:rPr>
                <w:color w:val="000000"/>
              </w:rPr>
            </w:pPr>
            <w:r>
              <w:rPr>
                <w:color w:val="000000"/>
              </w:rPr>
              <w:t xml:space="preserve">гр. Хаджидимово, п.к.2933, ул.”Гоце Делчев” </w:t>
            </w:r>
            <w:r w:rsidRPr="00730BB1">
              <w:rPr>
                <w:color w:val="000000" w:themeColor="text1"/>
                <w:shd w:val="clear" w:color="auto" w:fill="FFFFFF"/>
              </w:rPr>
              <w:t>№</w:t>
            </w:r>
            <w:r>
              <w:rPr>
                <w:color w:val="000000" w:themeColor="text1"/>
                <w:shd w:val="clear" w:color="auto" w:fill="FFFFFF"/>
              </w:rPr>
              <w:t xml:space="preserve"> 20</w:t>
            </w:r>
            <w:r>
              <w:rPr>
                <w:color w:val="000000"/>
              </w:rPr>
              <w:t xml:space="preserve">, Димитър Пумпалов </w:t>
            </w:r>
          </w:p>
          <w:p w:rsidR="00492706" w:rsidRDefault="00492706" w:rsidP="00234512">
            <w:pPr>
              <w:rPr>
                <w:color w:val="000000"/>
              </w:rPr>
            </w:pPr>
          </w:p>
          <w:p w:rsidR="00492706" w:rsidRDefault="00492706" w:rsidP="00234512">
            <w:pPr>
              <w:rPr>
                <w:color w:val="000000"/>
              </w:rPr>
            </w:pPr>
          </w:p>
          <w:p w:rsidR="00492706" w:rsidRDefault="00492706" w:rsidP="00234512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Абланица, п.к.2932, ул.”Места” </w:t>
            </w:r>
            <w:r w:rsidRPr="00730BB1">
              <w:rPr>
                <w:color w:val="000000" w:themeColor="text1"/>
                <w:shd w:val="clear" w:color="auto" w:fill="FFFFFF"/>
              </w:rPr>
              <w:t>№</w:t>
            </w:r>
            <w:r>
              <w:rPr>
                <w:color w:val="000000" w:themeColor="text1"/>
                <w:shd w:val="clear" w:color="auto" w:fill="FFFFFF"/>
              </w:rPr>
              <w:t xml:space="preserve"> 8</w:t>
            </w:r>
            <w:r>
              <w:rPr>
                <w:color w:val="000000"/>
              </w:rPr>
              <w:t>,</w:t>
            </w:r>
          </w:p>
          <w:p w:rsidR="00492706" w:rsidRPr="00363B67" w:rsidRDefault="00492706" w:rsidP="0023451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Мехмед Имамов, </w:t>
            </w:r>
            <w:r>
              <w:rPr>
                <w:color w:val="000000"/>
                <w:lang w:val="en-US"/>
              </w:rPr>
              <w:t>m.imamov@abv.bg</w:t>
            </w:r>
            <w:r>
              <w:rPr>
                <w:color w:val="000000"/>
              </w:rPr>
              <w:t>,</w:t>
            </w:r>
          </w:p>
          <w:p w:rsidR="00492706" w:rsidRPr="002B3F4E" w:rsidRDefault="00492706" w:rsidP="00234512">
            <w:pPr>
              <w:rPr>
                <w:color w:val="000000"/>
              </w:rPr>
            </w:pPr>
            <w:r>
              <w:rPr>
                <w:color w:val="000000"/>
              </w:rPr>
              <w:t>0882336720</w:t>
            </w:r>
          </w:p>
          <w:p w:rsidR="00492706" w:rsidRPr="0002687D" w:rsidRDefault="00492706" w:rsidP="00C85953">
            <w:pPr>
              <w:rPr>
                <w:color w:val="000000"/>
                <w:lang w:val="en-US"/>
              </w:rPr>
            </w:pPr>
          </w:p>
        </w:tc>
      </w:tr>
      <w:tr w:rsidR="00492706" w:rsidRPr="00D87077" w:rsidTr="00492706">
        <w:trPr>
          <w:jc w:val="center"/>
        </w:trPr>
        <w:tc>
          <w:tcPr>
            <w:tcW w:w="12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2706" w:rsidRDefault="00492706" w:rsidP="00962BD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№4/12.09.2015г.</w:t>
            </w:r>
          </w:p>
        </w:tc>
        <w:tc>
          <w:tcPr>
            <w:tcW w:w="18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2706" w:rsidRDefault="00492706" w:rsidP="00363B67">
            <w:pPr>
              <w:rPr>
                <w:color w:val="000000"/>
              </w:rPr>
            </w:pPr>
            <w:r>
              <w:rPr>
                <w:color w:val="000000"/>
              </w:rPr>
              <w:t>„НОВ ПЪТ ЗА ПРОСПЕРИТЕТ НА ОБЩИНА ХАДЖИДИМОВО – НФСБ - БДЦ”</w:t>
            </w:r>
          </w:p>
          <w:p w:rsidR="00492706" w:rsidRDefault="00492706" w:rsidP="00C8595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492706" w:rsidRDefault="00492706" w:rsidP="00C85953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партии:</w:t>
            </w:r>
          </w:p>
          <w:p w:rsidR="00492706" w:rsidRDefault="00492706" w:rsidP="00C85953">
            <w:pPr>
              <w:rPr>
                <w:color w:val="000000"/>
              </w:rPr>
            </w:pPr>
          </w:p>
          <w:p w:rsidR="00492706" w:rsidRDefault="00492706" w:rsidP="00363B67">
            <w:pPr>
              <w:rPr>
                <w:color w:val="000000"/>
              </w:rPr>
            </w:pPr>
            <w:r>
              <w:rPr>
                <w:color w:val="000000"/>
              </w:rPr>
              <w:t xml:space="preserve">1. ПП  „НАЦИОНАЛЕН ФРОНТ ЗА СПАСЕНИЕ НА БЪЛГАРИЯ” </w:t>
            </w:r>
          </w:p>
          <w:p w:rsidR="00492706" w:rsidRDefault="00492706" w:rsidP="00363B67">
            <w:pPr>
              <w:rPr>
                <w:color w:val="000000"/>
              </w:rPr>
            </w:pPr>
          </w:p>
          <w:p w:rsidR="00492706" w:rsidRDefault="00492706" w:rsidP="00363B67">
            <w:pPr>
              <w:rPr>
                <w:color w:val="000000"/>
              </w:rPr>
            </w:pPr>
            <w:r>
              <w:rPr>
                <w:color w:val="000000"/>
              </w:rPr>
              <w:t>2.ПП „БЪЛГАРСКИ ДЕМОКРАТИЧЕН ЦЕНТЪР” - БДЦ</w:t>
            </w:r>
          </w:p>
        </w:tc>
        <w:tc>
          <w:tcPr>
            <w:tcW w:w="2484" w:type="dxa"/>
            <w:shd w:val="clear" w:color="auto" w:fill="FEFEFE"/>
          </w:tcPr>
          <w:p w:rsidR="00492706" w:rsidRDefault="00492706" w:rsidP="004A56FB">
            <w:pPr>
              <w:rPr>
                <w:color w:val="000000"/>
              </w:rPr>
            </w:pPr>
            <w:r>
              <w:rPr>
                <w:color w:val="000000"/>
              </w:rPr>
              <w:t>Кмет на кметство</w:t>
            </w:r>
          </w:p>
          <w:p w:rsidR="00492706" w:rsidRDefault="00492706" w:rsidP="004A56FB">
            <w:r>
              <w:t>Копривлен,</w:t>
            </w:r>
          </w:p>
          <w:p w:rsidR="00492706" w:rsidRDefault="00492706" w:rsidP="004A56FB">
            <w:r>
              <w:t>Садово,</w:t>
            </w:r>
          </w:p>
          <w:p w:rsidR="00492706" w:rsidRDefault="00492706" w:rsidP="004A56FB">
            <w:pPr>
              <w:rPr>
                <w:lang w:val="ru-RU"/>
              </w:rPr>
            </w:pPr>
            <w:r>
              <w:rPr>
                <w:lang w:val="ru-RU"/>
              </w:rPr>
              <w:t xml:space="preserve">Ново Лески, </w:t>
            </w:r>
          </w:p>
          <w:p w:rsidR="00492706" w:rsidRDefault="00492706" w:rsidP="004A56FB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FEFEFE"/>
          </w:tcPr>
          <w:p w:rsidR="00492706" w:rsidRPr="007A7344" w:rsidRDefault="00492706" w:rsidP="00D0215A">
            <w:pPr>
              <w:rPr>
                <w:color w:val="333333"/>
              </w:rPr>
            </w:pPr>
          </w:p>
          <w:p w:rsidR="00492706" w:rsidRDefault="00492706" w:rsidP="00962BD0">
            <w:pPr>
              <w:rPr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</w:pPr>
          </w:p>
          <w:p w:rsidR="00492706" w:rsidRDefault="00492706" w:rsidP="00962BD0">
            <w:pPr>
              <w:rPr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</w:pPr>
          </w:p>
          <w:p w:rsidR="00492706" w:rsidRDefault="00492706" w:rsidP="00962BD0">
            <w:pPr>
              <w:rPr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</w:pPr>
          </w:p>
          <w:p w:rsidR="00492706" w:rsidRDefault="00492706" w:rsidP="00962BD0">
            <w:pPr>
              <w:rPr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</w:pPr>
          </w:p>
          <w:p w:rsidR="00492706" w:rsidRDefault="00A769E5" w:rsidP="007A7344">
            <w:pPr>
              <w:rPr>
                <w:color w:val="333333"/>
              </w:rPr>
            </w:pPr>
            <w:hyperlink r:id="rId8" w:history="1">
              <w:r w:rsidR="00492706" w:rsidRPr="007A7344">
                <w:rPr>
                  <w:rStyle w:val="Hyperlink"/>
                  <w:shd w:val="clear" w:color="auto" w:fill="FFFFFF"/>
                </w:rPr>
                <w:t>РЕШЕНИЕ </w:t>
              </w:r>
              <w:r w:rsidR="00492706" w:rsidRPr="007A7344">
                <w:rPr>
                  <w:rStyle w:val="Hyperlink"/>
                </w:rPr>
                <w:br/>
              </w:r>
              <w:r w:rsidR="00492706" w:rsidRPr="007A7344">
                <w:rPr>
                  <w:rStyle w:val="Hyperlink"/>
                  <w:shd w:val="clear" w:color="auto" w:fill="FFFFFF"/>
                </w:rPr>
                <w:t>№ 19-МИ-НР</w:t>
              </w:r>
              <w:r w:rsidR="00492706" w:rsidRPr="007A7344">
                <w:rPr>
                  <w:rStyle w:val="Hyperlink"/>
                </w:rPr>
                <w:br/>
              </w:r>
              <w:r w:rsidR="00BE7ED0">
                <w:rPr>
                  <w:rStyle w:val="Hyperlink"/>
                  <w:shd w:val="clear" w:color="auto" w:fill="FFFFFF"/>
                </w:rPr>
                <w:t>Хаджидимово, 1</w:t>
              </w:r>
              <w:r w:rsidR="00BE7ED0">
                <w:rPr>
                  <w:rStyle w:val="Hyperlink"/>
                  <w:shd w:val="clear" w:color="auto" w:fill="FFFFFF"/>
                  <w:lang w:val="en-US"/>
                </w:rPr>
                <w:t>4</w:t>
              </w:r>
              <w:r w:rsidR="00492706" w:rsidRPr="007A7344">
                <w:rPr>
                  <w:rStyle w:val="Hyperlink"/>
                  <w:shd w:val="clear" w:color="auto" w:fill="FFFFFF"/>
                </w:rPr>
                <w:t>.09.2015</w:t>
              </w:r>
            </w:hyperlink>
          </w:p>
        </w:tc>
        <w:tc>
          <w:tcPr>
            <w:tcW w:w="537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2706" w:rsidRDefault="00492706" w:rsidP="00FC72EE"/>
          <w:p w:rsidR="00492706" w:rsidRDefault="00492706" w:rsidP="00FC72EE"/>
          <w:p w:rsidR="00492706" w:rsidRDefault="00492706" w:rsidP="00FC72EE"/>
          <w:p w:rsidR="00492706" w:rsidRDefault="00492706" w:rsidP="00FC72EE"/>
          <w:p w:rsidR="00492706" w:rsidRDefault="00492706" w:rsidP="00FC72EE"/>
          <w:p w:rsidR="00492706" w:rsidRDefault="00492706" w:rsidP="00FC72EE"/>
          <w:p w:rsidR="00492706" w:rsidRDefault="00492706" w:rsidP="00FC72EE">
            <w:pPr>
              <w:rPr>
                <w:lang w:val="en-US"/>
              </w:rPr>
            </w:pPr>
          </w:p>
          <w:p w:rsidR="00492706" w:rsidRDefault="00492706" w:rsidP="00FC72EE">
            <w:pPr>
              <w:rPr>
                <w:lang w:val="en-US"/>
              </w:rPr>
            </w:pPr>
          </w:p>
          <w:p w:rsidR="00492706" w:rsidRDefault="00492706" w:rsidP="00FC72EE">
            <w:pPr>
              <w:rPr>
                <w:lang w:val="en-US"/>
              </w:rPr>
            </w:pPr>
          </w:p>
          <w:p w:rsidR="00492706" w:rsidRDefault="00492706" w:rsidP="00FC72EE">
            <w:r>
              <w:t xml:space="preserve">1. Тодор Георгиев Петрелийски, гр.Гоце Делчев, ул.”Иван Вазов”, </w:t>
            </w:r>
            <w:r w:rsidRPr="00730BB1">
              <w:rPr>
                <w:color w:val="000000" w:themeColor="text1"/>
                <w:shd w:val="clear" w:color="auto" w:fill="FFFFFF"/>
              </w:rPr>
              <w:t>№</w:t>
            </w:r>
            <w:r>
              <w:rPr>
                <w:color w:val="000000" w:themeColor="text1"/>
                <w:shd w:val="clear" w:color="auto" w:fill="FFFFFF"/>
              </w:rPr>
              <w:t xml:space="preserve"> 3А</w:t>
            </w:r>
            <w:r>
              <w:t xml:space="preserve">; тел.0878597046; ел.адрес: </w:t>
            </w:r>
          </w:p>
          <w:p w:rsidR="00492706" w:rsidRPr="007A7344" w:rsidRDefault="00492706" w:rsidP="00FC72EE">
            <w:pPr>
              <w:rPr>
                <w:lang w:val="en-US"/>
              </w:rPr>
            </w:pPr>
            <w:r>
              <w:rPr>
                <w:lang w:val="en-US"/>
              </w:rPr>
              <w:t>todor_gp@abv.bg</w:t>
            </w:r>
          </w:p>
          <w:p w:rsidR="00492706" w:rsidRDefault="00492706" w:rsidP="004A56FB">
            <w:pPr>
              <w:rPr>
                <w:lang w:val="en-US"/>
              </w:rPr>
            </w:pPr>
          </w:p>
          <w:p w:rsidR="00492706" w:rsidRDefault="00492706" w:rsidP="004A56FB">
            <w:pPr>
              <w:rPr>
                <w:lang w:val="en-US"/>
              </w:rPr>
            </w:pPr>
          </w:p>
          <w:p w:rsidR="00492706" w:rsidRPr="00C70FB8" w:rsidRDefault="00492706" w:rsidP="004A56FB">
            <w:pPr>
              <w:rPr>
                <w:color w:val="000000"/>
                <w:lang w:val="en-US"/>
              </w:rPr>
            </w:pPr>
            <w:r>
              <w:t xml:space="preserve">2. Иван Борисов Шиндов, с. Копривлен, ул.”Хан Аспарух” 13, тел. 0898561505 </w:t>
            </w:r>
          </w:p>
        </w:tc>
      </w:tr>
      <w:tr w:rsidR="00492706" w:rsidRPr="00D87077" w:rsidTr="00492706">
        <w:trPr>
          <w:jc w:val="center"/>
        </w:trPr>
        <w:tc>
          <w:tcPr>
            <w:tcW w:w="12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2706" w:rsidRDefault="00492706" w:rsidP="00962BD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№5/12.09.2015г.</w:t>
            </w:r>
          </w:p>
        </w:tc>
        <w:tc>
          <w:tcPr>
            <w:tcW w:w="18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2706" w:rsidRDefault="00492706" w:rsidP="004A56FB">
            <w:pPr>
              <w:rPr>
                <w:color w:val="000000"/>
              </w:rPr>
            </w:pPr>
            <w:r>
              <w:rPr>
                <w:color w:val="000000"/>
              </w:rPr>
              <w:t>„НОВ ПЪТ ЗА ПРОСПЕРИТЕТ НА ОБЩИНА ХАДЖИДИМОВО – НФСБ - БДЦ”</w:t>
            </w:r>
          </w:p>
          <w:p w:rsidR="00492706" w:rsidRDefault="00492706" w:rsidP="004A56F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492706" w:rsidRDefault="00492706" w:rsidP="004A56FB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партии:</w:t>
            </w:r>
          </w:p>
          <w:p w:rsidR="00492706" w:rsidRDefault="00492706" w:rsidP="004A56FB">
            <w:pPr>
              <w:rPr>
                <w:color w:val="000000"/>
              </w:rPr>
            </w:pPr>
          </w:p>
          <w:p w:rsidR="00492706" w:rsidRDefault="00492706" w:rsidP="004A56FB">
            <w:pPr>
              <w:rPr>
                <w:color w:val="000000"/>
              </w:rPr>
            </w:pPr>
            <w:r>
              <w:rPr>
                <w:color w:val="000000"/>
              </w:rPr>
              <w:t xml:space="preserve">1. ПП  „НАЦИОНАЛЕН ФРОНТ ЗА СПАСЕНИЕ НА БЪЛГАРИЯ” </w:t>
            </w:r>
          </w:p>
          <w:p w:rsidR="00492706" w:rsidRDefault="00492706" w:rsidP="004A56FB">
            <w:pPr>
              <w:rPr>
                <w:color w:val="000000"/>
              </w:rPr>
            </w:pPr>
          </w:p>
          <w:p w:rsidR="00492706" w:rsidRDefault="00492706" w:rsidP="004A56FB">
            <w:pPr>
              <w:rPr>
                <w:color w:val="000000"/>
              </w:rPr>
            </w:pPr>
            <w:r>
              <w:rPr>
                <w:color w:val="000000"/>
              </w:rPr>
              <w:t>2.ПП „БЪЛГАРСКИ ДЕМОКРАТИЧЕН ЦЕНТЪР” - БДЦ</w:t>
            </w:r>
          </w:p>
        </w:tc>
        <w:tc>
          <w:tcPr>
            <w:tcW w:w="2484" w:type="dxa"/>
            <w:shd w:val="clear" w:color="auto" w:fill="FEFEFE"/>
          </w:tcPr>
          <w:p w:rsidR="00492706" w:rsidRDefault="00492706" w:rsidP="00962BD0">
            <w:pPr>
              <w:rPr>
                <w:color w:val="000000"/>
              </w:rPr>
            </w:pPr>
            <w:r>
              <w:rPr>
                <w:color w:val="000000"/>
              </w:rPr>
              <w:t>Общински съветници</w:t>
            </w:r>
          </w:p>
        </w:tc>
        <w:tc>
          <w:tcPr>
            <w:tcW w:w="1563" w:type="dxa"/>
            <w:shd w:val="clear" w:color="auto" w:fill="FEFEFE"/>
          </w:tcPr>
          <w:p w:rsidR="00492706" w:rsidRDefault="00492706" w:rsidP="00FC72EE">
            <w:pPr>
              <w:rPr>
                <w:color w:val="333333"/>
                <w:shd w:val="clear" w:color="auto" w:fill="FFFFFF"/>
              </w:rPr>
            </w:pPr>
          </w:p>
          <w:p w:rsidR="00492706" w:rsidRDefault="00492706" w:rsidP="00FC72EE">
            <w:pPr>
              <w:rPr>
                <w:color w:val="333333"/>
                <w:shd w:val="clear" w:color="auto" w:fill="FFFFFF"/>
              </w:rPr>
            </w:pPr>
          </w:p>
          <w:p w:rsidR="00492706" w:rsidRPr="004A56FB" w:rsidRDefault="00A769E5" w:rsidP="004A56FB">
            <w:pPr>
              <w:rPr>
                <w:color w:val="333333"/>
              </w:rPr>
            </w:pPr>
            <w:hyperlink r:id="rId9" w:history="1">
              <w:r w:rsidR="00492706" w:rsidRPr="007E278A">
                <w:rPr>
                  <w:rStyle w:val="Hyperlink"/>
                  <w:shd w:val="clear" w:color="auto" w:fill="FFFFFF"/>
                </w:rPr>
                <w:t>РЕШЕНИЕ </w:t>
              </w:r>
              <w:r w:rsidR="00492706" w:rsidRPr="007E278A">
                <w:rPr>
                  <w:rStyle w:val="Hyperlink"/>
                </w:rPr>
                <w:br/>
              </w:r>
              <w:r w:rsidR="00492706" w:rsidRPr="007E278A">
                <w:rPr>
                  <w:rStyle w:val="Hyperlink"/>
                  <w:shd w:val="clear" w:color="auto" w:fill="FFFFFF"/>
                </w:rPr>
                <w:t>№ 20-МИ-НР</w:t>
              </w:r>
              <w:r w:rsidR="00492706" w:rsidRPr="007E278A">
                <w:rPr>
                  <w:rStyle w:val="Hyperlink"/>
                </w:rPr>
                <w:br/>
              </w:r>
              <w:r w:rsidR="00492706" w:rsidRPr="007E278A">
                <w:rPr>
                  <w:rStyle w:val="Hyperlink"/>
                  <w:shd w:val="clear" w:color="auto" w:fill="FFFFFF"/>
                </w:rPr>
                <w:t xml:space="preserve">Хаджидимово, </w:t>
              </w:r>
              <w:r w:rsidR="00BE7ED0">
                <w:rPr>
                  <w:rStyle w:val="Hyperlink"/>
                  <w:shd w:val="clear" w:color="auto" w:fill="FFFFFF"/>
                </w:rPr>
                <w:t>1</w:t>
              </w:r>
              <w:r w:rsidR="00BE7ED0">
                <w:rPr>
                  <w:rStyle w:val="Hyperlink"/>
                  <w:shd w:val="clear" w:color="auto" w:fill="FFFFFF"/>
                  <w:lang w:val="en-US"/>
                </w:rPr>
                <w:t>4</w:t>
              </w:r>
              <w:r w:rsidR="00492706" w:rsidRPr="007E278A">
                <w:rPr>
                  <w:rStyle w:val="Hyperlink"/>
                  <w:shd w:val="clear" w:color="auto" w:fill="FFFFFF"/>
                </w:rPr>
                <w:t>.09.2015</w:t>
              </w:r>
              <w:r w:rsidR="00492706" w:rsidRPr="007E278A">
                <w:rPr>
                  <w:rStyle w:val="Hyperlink"/>
                </w:rPr>
                <w:t xml:space="preserve"> г.</w:t>
              </w:r>
            </w:hyperlink>
          </w:p>
        </w:tc>
        <w:tc>
          <w:tcPr>
            <w:tcW w:w="537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2706" w:rsidRDefault="00492706" w:rsidP="004A56FB"/>
          <w:p w:rsidR="00492706" w:rsidRDefault="00492706" w:rsidP="004A56FB"/>
          <w:p w:rsidR="00492706" w:rsidRDefault="00492706" w:rsidP="004A56FB"/>
          <w:p w:rsidR="00492706" w:rsidRDefault="00492706" w:rsidP="004A56FB"/>
          <w:p w:rsidR="00492706" w:rsidRDefault="00492706" w:rsidP="004A56FB"/>
          <w:p w:rsidR="00492706" w:rsidRDefault="00492706" w:rsidP="004A56FB"/>
          <w:p w:rsidR="00492706" w:rsidRDefault="00492706" w:rsidP="004A56FB"/>
          <w:p w:rsidR="00492706" w:rsidRDefault="00492706" w:rsidP="004A56FB"/>
          <w:p w:rsidR="00492706" w:rsidRDefault="00492706" w:rsidP="004A56FB"/>
          <w:p w:rsidR="00492706" w:rsidRDefault="00492706" w:rsidP="004A56FB"/>
          <w:p w:rsidR="00492706" w:rsidRDefault="00492706" w:rsidP="004A56FB">
            <w:r>
              <w:t xml:space="preserve">1. Тодор Георгиев Петрелийски, гр.Гоце Делчев, ул.”Иван Вазов”, </w:t>
            </w:r>
            <w:r w:rsidRPr="00730BB1">
              <w:rPr>
                <w:color w:val="000000" w:themeColor="text1"/>
                <w:shd w:val="clear" w:color="auto" w:fill="FFFFFF"/>
              </w:rPr>
              <w:t>№</w:t>
            </w:r>
            <w:r>
              <w:rPr>
                <w:color w:val="000000" w:themeColor="text1"/>
                <w:shd w:val="clear" w:color="auto" w:fill="FFFFFF"/>
              </w:rPr>
              <w:t xml:space="preserve"> 3А</w:t>
            </w:r>
            <w:r>
              <w:t xml:space="preserve">; тел.0878597046; ел.адрес: </w:t>
            </w:r>
          </w:p>
          <w:p w:rsidR="00492706" w:rsidRPr="007A7344" w:rsidRDefault="00492706" w:rsidP="004A56FB">
            <w:pPr>
              <w:rPr>
                <w:lang w:val="en-US"/>
              </w:rPr>
            </w:pPr>
            <w:r>
              <w:rPr>
                <w:lang w:val="en-US"/>
              </w:rPr>
              <w:t>todor_gp@abv.bg</w:t>
            </w:r>
          </w:p>
          <w:p w:rsidR="00492706" w:rsidRDefault="00492706" w:rsidP="004A56FB">
            <w:pPr>
              <w:rPr>
                <w:lang w:val="en-US"/>
              </w:rPr>
            </w:pPr>
          </w:p>
          <w:p w:rsidR="00492706" w:rsidRDefault="00492706" w:rsidP="004A56FB"/>
          <w:p w:rsidR="00492706" w:rsidRPr="007E278A" w:rsidRDefault="00492706" w:rsidP="004A56FB"/>
          <w:p w:rsidR="00492706" w:rsidRDefault="00492706" w:rsidP="004A56FB">
            <w:r>
              <w:t xml:space="preserve">2. Иван Борисов Шиндов, с. Копривлен, ул.”Хан Аспарух” 13, тел. 0898561505 </w:t>
            </w:r>
          </w:p>
          <w:p w:rsidR="00492706" w:rsidRPr="00FC72EE" w:rsidRDefault="00492706" w:rsidP="00FC72EE">
            <w:pPr>
              <w:rPr>
                <w:color w:val="000000"/>
              </w:rPr>
            </w:pPr>
          </w:p>
        </w:tc>
      </w:tr>
    </w:tbl>
    <w:p w:rsidR="002B3F4E" w:rsidRPr="002B3F4E" w:rsidRDefault="002B3F4E">
      <w:pPr>
        <w:rPr>
          <w:lang w:val="en-US"/>
        </w:rPr>
      </w:pPr>
    </w:p>
    <w:sectPr w:rsidR="002B3F4E" w:rsidRPr="002B3F4E" w:rsidSect="00332F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2F52"/>
    <w:rsid w:val="00074CC3"/>
    <w:rsid w:val="00203DBD"/>
    <w:rsid w:val="00234512"/>
    <w:rsid w:val="002B3F4E"/>
    <w:rsid w:val="00332F52"/>
    <w:rsid w:val="00363B67"/>
    <w:rsid w:val="00380779"/>
    <w:rsid w:val="0041478C"/>
    <w:rsid w:val="00426378"/>
    <w:rsid w:val="00484A0C"/>
    <w:rsid w:val="00492706"/>
    <w:rsid w:val="004A56FB"/>
    <w:rsid w:val="00565E70"/>
    <w:rsid w:val="006D4409"/>
    <w:rsid w:val="00730BB1"/>
    <w:rsid w:val="007A7344"/>
    <w:rsid w:val="007E0175"/>
    <w:rsid w:val="007E278A"/>
    <w:rsid w:val="009A5878"/>
    <w:rsid w:val="00A6419E"/>
    <w:rsid w:val="00A769E5"/>
    <w:rsid w:val="00AA3E2C"/>
    <w:rsid w:val="00AB1A14"/>
    <w:rsid w:val="00B749A4"/>
    <w:rsid w:val="00BD2C29"/>
    <w:rsid w:val="00BE7ED0"/>
    <w:rsid w:val="00C70FB8"/>
    <w:rsid w:val="00C85953"/>
    <w:rsid w:val="00D0215A"/>
    <w:rsid w:val="00D9242B"/>
    <w:rsid w:val="00D97B9E"/>
    <w:rsid w:val="00DE1CA7"/>
    <w:rsid w:val="00E24A2A"/>
    <w:rsid w:val="00EB4C69"/>
    <w:rsid w:val="00F36DAF"/>
    <w:rsid w:val="00FC7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F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2B3F4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C72EE"/>
  </w:style>
  <w:style w:type="character" w:styleId="FollowedHyperlink">
    <w:name w:val="FollowedHyperlink"/>
    <w:basedOn w:val="DefaultParagraphFont"/>
    <w:uiPriority w:val="99"/>
    <w:semiHidden/>
    <w:unhideWhenUsed/>
    <w:rsid w:val="004263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F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2B3F4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C72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k0152.cik.bg/decisions/19/2015-09-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ik0152.cik.bg/decisions/18/2015-09-15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ik0152.cik.bg/decisions/17/2015-09-1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ik0152.cik.bg/decisions/16/2015-09-1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ik0152.cik.bg/decisions/20/2015-09-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435</Words>
  <Characters>2481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SOHO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HP660MT</dc:creator>
  <cp:lastModifiedBy>user</cp:lastModifiedBy>
  <cp:revision>2</cp:revision>
  <dcterms:created xsi:type="dcterms:W3CDTF">2015-09-17T14:09:00Z</dcterms:created>
  <dcterms:modified xsi:type="dcterms:W3CDTF">2015-09-17T14:09:00Z</dcterms:modified>
</cp:coreProperties>
</file>